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hint="eastAsia" w:ascii="方正小标宋简体" w:hAnsi="仿宋" w:eastAsia="方正小标宋简体" w:cs="Times New Roman"/>
          <w:sz w:val="40"/>
          <w:szCs w:val="28"/>
        </w:rPr>
      </w:pPr>
      <w:r>
        <w:rPr>
          <w:rFonts w:hint="eastAsia" w:ascii="方正小标宋简体" w:hAnsi="仿宋" w:eastAsia="方正小标宋简体" w:cs="Times New Roman"/>
          <w:sz w:val="40"/>
          <w:szCs w:val="28"/>
        </w:rPr>
        <w:t>团内评奖评优民主评议结果汇总表（团支部）</w:t>
      </w:r>
    </w:p>
    <w:p>
      <w:pPr>
        <w:rPr>
          <w:rFonts w:ascii="仿宋" w:hAnsi="仿宋" w:eastAsia="仿宋"/>
          <w:sz w:val="13"/>
          <w:szCs w:val="13"/>
        </w:rPr>
      </w:pPr>
    </w:p>
    <w:tbl>
      <w:tblPr>
        <w:tblStyle w:val="5"/>
        <w:tblW w:w="8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5"/>
        <w:gridCol w:w="129"/>
        <w:gridCol w:w="2026"/>
        <w:gridCol w:w="1517"/>
        <w:gridCol w:w="851"/>
        <w:gridCol w:w="1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155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团支部名称</w:t>
            </w:r>
          </w:p>
        </w:tc>
        <w:tc>
          <w:tcPr>
            <w:tcW w:w="6465" w:type="dxa"/>
            <w:gridSpan w:val="5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155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班级团员数</w:t>
            </w:r>
          </w:p>
        </w:tc>
        <w:tc>
          <w:tcPr>
            <w:tcW w:w="2155" w:type="dxa"/>
            <w:gridSpan w:val="2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368" w:type="dxa"/>
            <w:gridSpan w:val="2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参与评议团员数</w:t>
            </w:r>
          </w:p>
        </w:tc>
        <w:tc>
          <w:tcPr>
            <w:tcW w:w="1942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1" w:hRule="atLeast"/>
          <w:jc w:val="center"/>
        </w:trPr>
        <w:tc>
          <w:tcPr>
            <w:tcW w:w="8620" w:type="dxa"/>
            <w:gridSpan w:val="6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参加评议团员签字：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10" w:type="dxa"/>
            <w:gridSpan w:val="3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“优秀团干部”推荐名单</w:t>
            </w:r>
          </w:p>
        </w:tc>
        <w:tc>
          <w:tcPr>
            <w:tcW w:w="4310" w:type="dxa"/>
            <w:gridSpan w:val="3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“优秀团员”推荐名单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4" w:type="dxa"/>
            <w:gridSpan w:val="2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2026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22"/>
                <w:szCs w:val="30"/>
              </w:rPr>
              <w:t>是否同意保留其参评优秀团员资格</w:t>
            </w:r>
          </w:p>
        </w:tc>
        <w:tc>
          <w:tcPr>
            <w:tcW w:w="1517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推荐排序</w:t>
            </w:r>
          </w:p>
        </w:tc>
        <w:tc>
          <w:tcPr>
            <w:tcW w:w="2793" w:type="dxa"/>
            <w:gridSpan w:val="2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4" w:type="dxa"/>
            <w:gridSpan w:val="2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026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17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793" w:type="dxa"/>
            <w:gridSpan w:val="2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4" w:type="dxa"/>
            <w:gridSpan w:val="2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026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17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793" w:type="dxa"/>
            <w:gridSpan w:val="2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4" w:type="dxa"/>
            <w:gridSpan w:val="2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026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17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793" w:type="dxa"/>
            <w:gridSpan w:val="2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4" w:type="dxa"/>
            <w:gridSpan w:val="2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026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17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793" w:type="dxa"/>
            <w:gridSpan w:val="2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  <w:jc w:val="center"/>
        </w:trPr>
        <w:tc>
          <w:tcPr>
            <w:tcW w:w="4310" w:type="dxa"/>
            <w:gridSpan w:val="3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团支委意见：</w:t>
            </w:r>
          </w:p>
          <w:p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签字：          </w:t>
            </w:r>
          </w:p>
          <w:p>
            <w:pPr>
              <w:ind w:right="560" w:firstLine="1820" w:firstLineChars="6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时间：</w:t>
            </w:r>
          </w:p>
        </w:tc>
        <w:tc>
          <w:tcPr>
            <w:tcW w:w="4310" w:type="dxa"/>
            <w:gridSpan w:val="3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班主任/德育导师意见：</w:t>
            </w:r>
          </w:p>
          <w:p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签字：          </w:t>
            </w:r>
          </w:p>
          <w:p>
            <w:pPr>
              <w:wordWrap w:val="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时间：          </w:t>
            </w:r>
          </w:p>
        </w:tc>
      </w:tr>
    </w:tbl>
    <w:p>
      <w:pPr>
        <w:ind w:right="1200"/>
        <w:rPr>
          <w:rFonts w:ascii="仿宋" w:hAnsi="仿宋" w:eastAsia="仿宋"/>
          <w:sz w:val="30"/>
          <w:szCs w:val="30"/>
        </w:rPr>
      </w:pPr>
    </w:p>
    <w:sectPr>
      <w:pgSz w:w="11906" w:h="16838"/>
      <w:pgMar w:top="1276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423"/>
    <w:rsid w:val="000E093E"/>
    <w:rsid w:val="000F0DF8"/>
    <w:rsid w:val="0013152F"/>
    <w:rsid w:val="001447A4"/>
    <w:rsid w:val="00160187"/>
    <w:rsid w:val="00174F88"/>
    <w:rsid w:val="00207345"/>
    <w:rsid w:val="00341948"/>
    <w:rsid w:val="003705A3"/>
    <w:rsid w:val="003A70F8"/>
    <w:rsid w:val="003D6A97"/>
    <w:rsid w:val="00445423"/>
    <w:rsid w:val="00454AE9"/>
    <w:rsid w:val="004B3447"/>
    <w:rsid w:val="0052606E"/>
    <w:rsid w:val="00550C64"/>
    <w:rsid w:val="005819C7"/>
    <w:rsid w:val="00582802"/>
    <w:rsid w:val="00623722"/>
    <w:rsid w:val="0065507E"/>
    <w:rsid w:val="007143DB"/>
    <w:rsid w:val="007E3E16"/>
    <w:rsid w:val="008071F7"/>
    <w:rsid w:val="00864B52"/>
    <w:rsid w:val="009025D7"/>
    <w:rsid w:val="00913EE7"/>
    <w:rsid w:val="00A676E2"/>
    <w:rsid w:val="00AD7F3A"/>
    <w:rsid w:val="00B76D49"/>
    <w:rsid w:val="00B80FC5"/>
    <w:rsid w:val="00BD2CE8"/>
    <w:rsid w:val="00C04E1F"/>
    <w:rsid w:val="00CE2BD8"/>
    <w:rsid w:val="00D40251"/>
    <w:rsid w:val="00E33433"/>
    <w:rsid w:val="00E45650"/>
    <w:rsid w:val="00E95D49"/>
    <w:rsid w:val="00EB402F"/>
    <w:rsid w:val="00EB45DD"/>
    <w:rsid w:val="00FF383F"/>
    <w:rsid w:val="4DAF2811"/>
    <w:rsid w:val="649F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浙江大学丹四421管理委员会</Company>
  <Pages>1</Pages>
  <Words>119</Words>
  <Characters>119</Characters>
  <Lines>1</Lines>
  <Paragraphs>1</Paragraphs>
  <TotalTime>3</TotalTime>
  <ScaleCrop>false</ScaleCrop>
  <LinksUpToDate>false</LinksUpToDate>
  <CharactersWithSpaces>149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2015-04-09T02:40:00Z</dcterms:created>
  <dc:creator>张弛Davidchi</dc:creator>
  <cp:lastModifiedBy>鲁嘉颖</cp:lastModifiedBy>
  <dcterms:modified xsi:type="dcterms:W3CDTF">2022-04-15T06:02:16Z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E9490A7F4D2E469B8A101A116854AFB9</vt:lpwstr>
  </property>
</Properties>
</file>